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53"/>
        <w:gridCol w:w="8058"/>
        <w:gridCol w:w="4475"/>
      </w:tblGrid>
      <w:tr w:rsidR="00FD47B2" w:rsidTr="00DD141C">
        <w:tc>
          <w:tcPr>
            <w:tcW w:w="5495" w:type="dxa"/>
          </w:tcPr>
          <w:p w:rsidR="000E57A5" w:rsidRPr="000E57A5" w:rsidRDefault="000E57A5" w:rsidP="00EF67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57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Способы снять</w:t>
            </w:r>
          </w:p>
          <w:p w:rsidR="000E57A5" w:rsidRPr="000E57A5" w:rsidRDefault="000E57A5" w:rsidP="00EF67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нервно-психическое напр</w:t>
            </w:r>
            <w:r w:rsidRPr="000E57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я</w:t>
            </w:r>
            <w:r w:rsidRPr="000E57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жение</w:t>
            </w:r>
            <w:r w:rsidRPr="000E57A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E57A5" w:rsidRPr="000E57A5" w:rsidRDefault="000E57A5" w:rsidP="00EF6799">
            <w:pPr>
              <w:pStyle w:val="a6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7A5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занятия; </w:t>
            </w:r>
          </w:p>
          <w:p w:rsidR="000E57A5" w:rsidRPr="000E57A5" w:rsidRDefault="000E57A5" w:rsidP="00EF6799">
            <w:pPr>
              <w:pStyle w:val="a6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7A5">
              <w:rPr>
                <w:rFonts w:ascii="Times New Roman" w:hAnsi="Times New Roman" w:cs="Times New Roman"/>
                <w:sz w:val="28"/>
                <w:szCs w:val="28"/>
              </w:rPr>
              <w:t>контрастный душ</w:t>
            </w:r>
          </w:p>
          <w:p w:rsidR="000E57A5" w:rsidRPr="000E57A5" w:rsidRDefault="000E57A5" w:rsidP="00EF6799">
            <w:pPr>
              <w:pStyle w:val="a6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7A5">
              <w:rPr>
                <w:rFonts w:ascii="Times New Roman" w:hAnsi="Times New Roman" w:cs="Times New Roman"/>
                <w:sz w:val="28"/>
                <w:szCs w:val="28"/>
              </w:rPr>
              <w:t xml:space="preserve">стирка белья; </w:t>
            </w:r>
          </w:p>
          <w:p w:rsidR="000E57A5" w:rsidRPr="000E57A5" w:rsidRDefault="000E57A5" w:rsidP="00EF6799">
            <w:pPr>
              <w:pStyle w:val="a6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7A5">
              <w:rPr>
                <w:rFonts w:ascii="Times New Roman" w:hAnsi="Times New Roman" w:cs="Times New Roman"/>
                <w:sz w:val="28"/>
                <w:szCs w:val="28"/>
              </w:rPr>
              <w:t>мытье посуды;</w:t>
            </w:r>
          </w:p>
          <w:p w:rsidR="000E57A5" w:rsidRPr="000E57A5" w:rsidRDefault="000E57A5" w:rsidP="00EF6799">
            <w:pPr>
              <w:pStyle w:val="a6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7A5">
              <w:rPr>
                <w:rFonts w:ascii="Times New Roman" w:hAnsi="Times New Roman" w:cs="Times New Roman"/>
                <w:sz w:val="28"/>
                <w:szCs w:val="28"/>
              </w:rPr>
              <w:t xml:space="preserve">скомкать лист бумаги и выбросить; </w:t>
            </w:r>
          </w:p>
          <w:p w:rsidR="000E57A5" w:rsidRPr="000E57A5" w:rsidRDefault="000E57A5" w:rsidP="00EF6799">
            <w:pPr>
              <w:pStyle w:val="a6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7A5">
              <w:rPr>
                <w:rFonts w:ascii="Times New Roman" w:hAnsi="Times New Roman" w:cs="Times New Roman"/>
                <w:sz w:val="28"/>
                <w:szCs w:val="28"/>
              </w:rPr>
              <w:t>слепить из газеты свое настроение;</w:t>
            </w:r>
          </w:p>
          <w:p w:rsidR="000E57A5" w:rsidRPr="000E57A5" w:rsidRDefault="000E57A5" w:rsidP="00EF6799">
            <w:pPr>
              <w:pStyle w:val="a6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7A5">
              <w:rPr>
                <w:rFonts w:ascii="Times New Roman" w:hAnsi="Times New Roman" w:cs="Times New Roman"/>
                <w:sz w:val="28"/>
                <w:szCs w:val="28"/>
              </w:rPr>
              <w:t>громко спеть свою л</w:t>
            </w:r>
            <w:r w:rsidRPr="000E57A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E57A5">
              <w:rPr>
                <w:rFonts w:ascii="Times New Roman" w:hAnsi="Times New Roman" w:cs="Times New Roman"/>
                <w:sz w:val="28"/>
                <w:szCs w:val="28"/>
              </w:rPr>
              <w:t xml:space="preserve">бимую песню; </w:t>
            </w:r>
          </w:p>
          <w:p w:rsidR="000E57A5" w:rsidRPr="000E57A5" w:rsidRDefault="000E57A5" w:rsidP="00EF6799">
            <w:pPr>
              <w:pStyle w:val="a6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7A5">
              <w:rPr>
                <w:rFonts w:ascii="Times New Roman" w:hAnsi="Times New Roman" w:cs="Times New Roman"/>
                <w:sz w:val="28"/>
                <w:szCs w:val="28"/>
              </w:rPr>
              <w:t>покричать то громко, то тихо;</w:t>
            </w:r>
          </w:p>
          <w:p w:rsidR="000E57A5" w:rsidRPr="000E57A5" w:rsidRDefault="000E57A5" w:rsidP="00EF6799">
            <w:pPr>
              <w:pStyle w:val="a6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7A5">
              <w:rPr>
                <w:rFonts w:ascii="Times New Roman" w:hAnsi="Times New Roman" w:cs="Times New Roman"/>
                <w:sz w:val="28"/>
                <w:szCs w:val="28"/>
              </w:rPr>
              <w:t xml:space="preserve">вдохнуть глубоко 10 раз; </w:t>
            </w:r>
          </w:p>
          <w:p w:rsidR="000E57A5" w:rsidRPr="000E57A5" w:rsidRDefault="000E57A5" w:rsidP="00EF6799">
            <w:pPr>
              <w:pStyle w:val="a6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7A5">
              <w:rPr>
                <w:rFonts w:ascii="Times New Roman" w:hAnsi="Times New Roman" w:cs="Times New Roman"/>
                <w:sz w:val="28"/>
                <w:szCs w:val="28"/>
              </w:rPr>
              <w:t>погулять по лесу;</w:t>
            </w:r>
          </w:p>
          <w:p w:rsidR="000E57A5" w:rsidRPr="00EF6799" w:rsidRDefault="000E57A5" w:rsidP="00EF6799">
            <w:pPr>
              <w:pStyle w:val="a6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7A5">
              <w:rPr>
                <w:rFonts w:ascii="Times New Roman" w:hAnsi="Times New Roman" w:cs="Times New Roman"/>
                <w:sz w:val="28"/>
                <w:szCs w:val="28"/>
              </w:rPr>
              <w:t>потанцевать под музыку, причем как спокойную, так и активную.</w:t>
            </w:r>
          </w:p>
          <w:p w:rsidR="00FD47B2" w:rsidRDefault="00EF6799" w:rsidP="00EF6799">
            <w:pPr>
              <w:jc w:val="center"/>
            </w:pPr>
            <w:r>
              <w:rPr>
                <w:rFonts w:ascii="Tahoma" w:hAnsi="Tahoma" w:cs="Tahoma"/>
                <w:noProof/>
                <w:lang w:eastAsia="ru-RU"/>
              </w:rPr>
              <w:lastRenderedPageBreak/>
              <w:drawing>
                <wp:inline distT="0" distB="0" distL="0" distR="0">
                  <wp:extent cx="1866900" cy="2209800"/>
                  <wp:effectExtent l="0" t="0" r="0" b="0"/>
                  <wp:docPr id="5" name="Рисунок 5" descr="http://animalia.sch223.minsk.edu.by/ru/sm.aspx?guid=7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nimalia.sch223.minsk.edu.by/ru/sm.aspx?guid=7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:rsidR="00EF6799" w:rsidRDefault="00EF6799" w:rsidP="00EF6799">
            <w:pPr>
              <w:pStyle w:val="a6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799" w:rsidRDefault="00EF6799" w:rsidP="00EF6799">
            <w:pPr>
              <w:pStyle w:val="a6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799" w:rsidRPr="004F1E5B" w:rsidRDefault="00EF6799" w:rsidP="00EF6799">
            <w:pPr>
              <w:pStyle w:val="a6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F1E5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Полезные сайты:</w:t>
            </w:r>
          </w:p>
          <w:p w:rsidR="00EF6799" w:rsidRDefault="00EF6799" w:rsidP="00EF6799">
            <w:pPr>
              <w:pStyle w:val="a6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6799" w:rsidRPr="004F1E5B" w:rsidRDefault="00EF6799" w:rsidP="004F1E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4F" w:rsidRPr="00B132DC" w:rsidRDefault="0030435A" w:rsidP="00EA2D4F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6" w:history="1">
              <w:r w:rsidR="00EA2D4F" w:rsidRPr="00B132D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http://www.vsekolledzhi.ru/kolledzh /city/</w:t>
              </w:r>
              <w:proofErr w:type="spellStart"/>
              <w:r w:rsidR="00EA2D4F" w:rsidRPr="00B132D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ekaterinburg</w:t>
              </w:r>
              <w:proofErr w:type="spellEnd"/>
              <w:r w:rsidR="00EA2D4F" w:rsidRPr="00B132D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/class/9</w:t>
              </w:r>
            </w:hyperlink>
          </w:p>
          <w:p w:rsidR="00EA2D4F" w:rsidRPr="00B132DC" w:rsidRDefault="00EA2D4F" w:rsidP="00EA2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2DC">
              <w:rPr>
                <w:rFonts w:ascii="Times New Roman" w:hAnsi="Times New Roman" w:cs="Times New Roman"/>
                <w:sz w:val="24"/>
                <w:szCs w:val="24"/>
              </w:rPr>
              <w:t>Все колледжи РФ. Колледжи Екатеринбурга после 9 класса.</w:t>
            </w:r>
          </w:p>
          <w:p w:rsidR="00EA2D4F" w:rsidRPr="00D55DEC" w:rsidRDefault="0030435A" w:rsidP="00EA2D4F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EA2D4F" w:rsidRPr="00B132D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EA2D4F" w:rsidRPr="00D55DE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://</w:t>
              </w:r>
              <w:r w:rsidR="00EA2D4F" w:rsidRPr="00B132D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EA2D4F" w:rsidRPr="00D55DE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EA2D4F" w:rsidRPr="00B132D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blizko</w:t>
              </w:r>
              <w:proofErr w:type="spellEnd"/>
              <w:r w:rsidR="00EA2D4F" w:rsidRPr="00D55DE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EA2D4F" w:rsidRPr="00B132D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EA2D4F" w:rsidRPr="00D55DE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="00EA2D4F" w:rsidRPr="00B132D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naiti</w:t>
              </w:r>
              <w:proofErr w:type="spellEnd"/>
              <w:r w:rsidR="00EA2D4F" w:rsidRPr="00D55DE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="00EA2D4F" w:rsidRPr="00B132D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kyda</w:t>
              </w:r>
              <w:proofErr w:type="spellEnd"/>
              <w:r w:rsidR="00EA2D4F" w:rsidRPr="00D55DE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="00EA2D4F" w:rsidRPr="00B132D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poiti</w:t>
              </w:r>
              <w:proofErr w:type="spellEnd"/>
              <w:r w:rsidR="00EA2D4F" w:rsidRPr="00D55DE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_</w:t>
              </w:r>
              <w:proofErr w:type="spellStart"/>
              <w:r w:rsidR="00EA2D4F" w:rsidRPr="00B132D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ychitsiy</w:t>
              </w:r>
              <w:proofErr w:type="spellEnd"/>
              <w:r w:rsidR="00EA2D4F" w:rsidRPr="00D55DEC">
                <w:rPr>
                  <w:rStyle w:val="a7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/</w:t>
              </w:r>
            </w:hyperlink>
            <w:proofErr w:type="spellStart"/>
            <w:r w:rsidR="00EA2D4F" w:rsidRPr="00B132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kolledzh</w:t>
            </w:r>
            <w:proofErr w:type="spellEnd"/>
            <w:r w:rsidR="00EA2D4F" w:rsidRPr="00D55DEC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="00EA2D4F" w:rsidRPr="00B132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uchilishe</w:t>
            </w:r>
            <w:proofErr w:type="spellEnd"/>
            <w:r w:rsidR="00EA2D4F" w:rsidRPr="00D55DEC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="00EA2D4F" w:rsidRPr="00B132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tehnik</w:t>
            </w:r>
            <w:proofErr w:type="spellEnd"/>
          </w:p>
          <w:p w:rsidR="00EA2D4F" w:rsidRPr="00B132DC" w:rsidRDefault="00EA2D4F" w:rsidP="00EA2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2DC">
              <w:rPr>
                <w:rFonts w:ascii="Times New Roman" w:hAnsi="Times New Roman" w:cs="Times New Roman"/>
                <w:sz w:val="24"/>
                <w:szCs w:val="24"/>
              </w:rPr>
              <w:t>Колледжи, училища, техникумы в Екатеринбурге.</w:t>
            </w:r>
          </w:p>
          <w:p w:rsidR="00EA2D4F" w:rsidRPr="00B132DC" w:rsidRDefault="00EA2D4F" w:rsidP="00EA2D4F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http://www.edu.ru/vuz/             </w:t>
            </w:r>
          </w:p>
          <w:p w:rsidR="004F1E5B" w:rsidRPr="004F1E5B" w:rsidRDefault="00EA2D4F" w:rsidP="004F1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2DC">
              <w:rPr>
                <w:rFonts w:ascii="Times New Roman" w:hAnsi="Times New Roman" w:cs="Times New Roman"/>
                <w:sz w:val="24"/>
                <w:szCs w:val="24"/>
              </w:rPr>
              <w:t>Вузы России</w:t>
            </w:r>
          </w:p>
          <w:p w:rsidR="004F1E5B" w:rsidRDefault="004F1E5B" w:rsidP="00411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E5B" w:rsidRDefault="004F1E5B" w:rsidP="00411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E5B" w:rsidRDefault="004F1E5B" w:rsidP="004F1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Open Sans" w:hAnsi="Open Sans"/>
                <w:noProof/>
                <w:color w:val="000000"/>
                <w:lang w:eastAsia="ru-RU"/>
              </w:rPr>
              <w:drawing>
                <wp:inline distT="0" distB="0" distL="0" distR="0">
                  <wp:extent cx="1704975" cy="2228850"/>
                  <wp:effectExtent l="0" t="0" r="9525" b="0"/>
                  <wp:docPr id="6" name="Рисунок 6" descr="hello_html_m4ae854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4ae854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E5B" w:rsidRDefault="004F1E5B" w:rsidP="00411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E5B" w:rsidRDefault="004F1E5B" w:rsidP="00411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E5B" w:rsidRDefault="004F1E5B" w:rsidP="00411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E5B" w:rsidRDefault="004F1E5B" w:rsidP="00411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E5B" w:rsidRDefault="004F1E5B" w:rsidP="00411D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EA2D4F" w:rsidRDefault="00EA2D4F" w:rsidP="00822C17">
            <w:pPr>
              <w:widowControl w:val="0"/>
              <w:spacing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EA2D4F" w:rsidRPr="00411DEF" w:rsidRDefault="001357B7" w:rsidP="00822C17">
            <w:pPr>
              <w:widowControl w:val="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496" w:type="dxa"/>
          </w:tcPr>
          <w:p w:rsidR="00FD47B2" w:rsidRPr="00822C17" w:rsidRDefault="00822C17" w:rsidP="00822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C17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D55DEC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822C17">
              <w:rPr>
                <w:rFonts w:ascii="Times New Roman" w:hAnsi="Times New Roman" w:cs="Times New Roman"/>
                <w:sz w:val="28"/>
                <w:szCs w:val="28"/>
              </w:rPr>
              <w:t>ОШ №</w:t>
            </w:r>
            <w:r w:rsidR="00D55DEC">
              <w:rPr>
                <w:rFonts w:ascii="Times New Roman" w:hAnsi="Times New Roman" w:cs="Times New Roman"/>
                <w:sz w:val="28"/>
                <w:szCs w:val="28"/>
              </w:rPr>
              <w:t xml:space="preserve"> 2»</w:t>
            </w:r>
          </w:p>
          <w:p w:rsidR="00FD47B2" w:rsidRDefault="00FD47B2" w:rsidP="00FD47B2">
            <w:pPr>
              <w:jc w:val="center"/>
              <w:rPr>
                <w:rFonts w:ascii="Monotype Corsiva" w:hAnsi="Monotype Corsiva" w:cs="Times New Roman"/>
                <w:b/>
                <w:sz w:val="72"/>
                <w:szCs w:val="72"/>
              </w:rPr>
            </w:pPr>
            <w:r w:rsidRPr="00E22F8A">
              <w:rPr>
                <w:rFonts w:ascii="Monotype Corsiva" w:hAnsi="Monotype Corsiva" w:cs="Times New Roman"/>
                <w:b/>
                <w:sz w:val="72"/>
                <w:szCs w:val="72"/>
              </w:rPr>
              <w:t xml:space="preserve">Памятка </w:t>
            </w:r>
          </w:p>
          <w:p w:rsidR="00FD47B2" w:rsidRPr="00E22F8A" w:rsidRDefault="00FD47B2" w:rsidP="00FD47B2">
            <w:pPr>
              <w:jc w:val="center"/>
              <w:rPr>
                <w:rFonts w:ascii="Monotype Corsiva" w:hAnsi="Monotype Corsiva" w:cs="Times New Roman"/>
                <w:b/>
                <w:sz w:val="72"/>
                <w:szCs w:val="72"/>
              </w:rPr>
            </w:pPr>
            <w:r>
              <w:rPr>
                <w:rFonts w:ascii="Monotype Corsiva" w:hAnsi="Monotype Corsiva" w:cs="Times New Roman"/>
                <w:b/>
                <w:sz w:val="72"/>
                <w:szCs w:val="72"/>
              </w:rPr>
              <w:t>д</w:t>
            </w:r>
            <w:r w:rsidRPr="00E22F8A">
              <w:rPr>
                <w:rFonts w:ascii="Monotype Corsiva" w:hAnsi="Monotype Corsiva" w:cs="Times New Roman"/>
                <w:b/>
                <w:sz w:val="72"/>
                <w:szCs w:val="72"/>
              </w:rPr>
              <w:t>ляродителей</w:t>
            </w:r>
          </w:p>
          <w:p w:rsidR="00FD47B2" w:rsidRPr="00E22F8A" w:rsidRDefault="00FD47B2" w:rsidP="00FD47B2">
            <w:pPr>
              <w:jc w:val="center"/>
              <w:rPr>
                <w:rFonts w:ascii="Monotype Corsiva" w:hAnsi="Monotype Corsiva" w:cs="Times New Roman"/>
                <w:b/>
                <w:sz w:val="72"/>
                <w:szCs w:val="72"/>
              </w:rPr>
            </w:pPr>
            <w:r w:rsidRPr="00E22F8A">
              <w:rPr>
                <w:rFonts w:ascii="Monotype Corsiva" w:hAnsi="Monotype Corsiva" w:cs="Times New Roman"/>
                <w:b/>
                <w:sz w:val="72"/>
                <w:szCs w:val="72"/>
              </w:rPr>
              <w:t>выпускников</w:t>
            </w:r>
          </w:p>
          <w:p w:rsidR="00FD47B2" w:rsidRDefault="00FD47B2" w:rsidP="00FD47B2">
            <w:pPr>
              <w:jc w:val="center"/>
              <w:rPr>
                <w:rFonts w:ascii="Monotype Corsiva" w:hAnsi="Monotype Corsiva" w:cs="Times New Roman"/>
                <w:b/>
                <w:sz w:val="72"/>
                <w:szCs w:val="72"/>
              </w:rPr>
            </w:pPr>
            <w:r>
              <w:rPr>
                <w:rFonts w:ascii="Monotype Corsiva" w:hAnsi="Monotype Corsiva" w:cs="Times New Roman"/>
                <w:b/>
                <w:sz w:val="72"/>
                <w:szCs w:val="72"/>
              </w:rPr>
              <w:t>9</w:t>
            </w:r>
            <w:r w:rsidRPr="00E22F8A">
              <w:rPr>
                <w:rFonts w:ascii="Monotype Corsiva" w:hAnsi="Monotype Corsiva" w:cs="Times New Roman"/>
                <w:b/>
                <w:sz w:val="72"/>
                <w:szCs w:val="72"/>
              </w:rPr>
              <w:t xml:space="preserve"> класса</w:t>
            </w:r>
          </w:p>
          <w:p w:rsidR="00EA2D4F" w:rsidRPr="00EF6799" w:rsidRDefault="00EF6799" w:rsidP="00FD47B2">
            <w:pPr>
              <w:jc w:val="center"/>
              <w:rPr>
                <w:rFonts w:ascii="Monotype Corsiva" w:hAnsi="Monotype Corsiva"/>
                <w:bCs/>
                <w:sz w:val="28"/>
                <w:szCs w:val="28"/>
              </w:rPr>
            </w:pPr>
            <w:r>
              <w:rPr>
                <w:rFonts w:ascii="Georgia" w:hAnsi="Georgia"/>
                <w:bCs/>
                <w:sz w:val="24"/>
                <w:szCs w:val="24"/>
              </w:rPr>
              <w:t>«</w:t>
            </w:r>
            <w:r w:rsidR="00EA2D4F" w:rsidRPr="00EF6799">
              <w:rPr>
                <w:rFonts w:ascii="Monotype Corsiva" w:hAnsi="Monotype Corsiva"/>
                <w:bCs/>
                <w:sz w:val="28"/>
                <w:szCs w:val="28"/>
              </w:rPr>
              <w:t xml:space="preserve">Помощь родителей </w:t>
            </w:r>
          </w:p>
          <w:p w:rsidR="00FD47B2" w:rsidRDefault="00EA2D4F" w:rsidP="00FD47B2">
            <w:pPr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 w:rsidRPr="00EF6799">
              <w:rPr>
                <w:rFonts w:ascii="Monotype Corsiva" w:hAnsi="Monotype Corsiva"/>
                <w:bCs/>
                <w:sz w:val="28"/>
                <w:szCs w:val="28"/>
              </w:rPr>
              <w:t>в период подготовки к ОГЭ</w:t>
            </w:r>
            <w:r w:rsidR="00EF6799" w:rsidRPr="00EF6799">
              <w:rPr>
                <w:rFonts w:ascii="Monotype Corsiva" w:hAnsi="Monotype Corsiva"/>
                <w:bCs/>
                <w:sz w:val="28"/>
                <w:szCs w:val="28"/>
              </w:rPr>
              <w:t>»</w:t>
            </w:r>
          </w:p>
          <w:p w:rsidR="00EF6799" w:rsidRDefault="00EF6799" w:rsidP="00FD47B2">
            <w:pPr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</w:p>
          <w:p w:rsidR="00EF6799" w:rsidRPr="00EF6799" w:rsidRDefault="00EF6799" w:rsidP="00FD47B2">
            <w:pPr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</w:p>
          <w:p w:rsidR="00FD47B2" w:rsidRPr="00E22F8A" w:rsidRDefault="00EA2D4F" w:rsidP="00FD47B2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>
              <w:rPr>
                <w:rFonts w:ascii="Open Sans" w:hAnsi="Open Sans"/>
                <w:noProof/>
                <w:color w:val="000000"/>
                <w:lang w:eastAsia="ru-RU"/>
              </w:rPr>
              <w:drawing>
                <wp:inline distT="0" distB="0" distL="0" distR="0">
                  <wp:extent cx="2143125" cy="2305050"/>
                  <wp:effectExtent l="0" t="0" r="9525" b="0"/>
                  <wp:docPr id="3" name="Рисунок 3" descr="hello_html_c0b6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c0b66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7B2" w:rsidRPr="00E22F8A" w:rsidRDefault="00FD47B2" w:rsidP="00FD47B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D47B2" w:rsidRPr="00E22F8A" w:rsidRDefault="00FD47B2" w:rsidP="00FD47B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FD47B2" w:rsidRDefault="00822C17" w:rsidP="001357B7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202</w:t>
            </w:r>
            <w:r w:rsidR="001357B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  <w:r w:rsidR="00FD47B2" w:rsidRPr="00E22F8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CB5380" w:rsidRPr="00F81E46" w:rsidTr="00DD14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CB5380" w:rsidRPr="006A4B03" w:rsidRDefault="006A4B03" w:rsidP="00EA2D4F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E06622" w:rsidRDefault="00E06622" w:rsidP="00CB538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06622" w:rsidRDefault="00E06622" w:rsidP="00CB538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B5380" w:rsidRDefault="00CB5380" w:rsidP="00EA2D4F">
            <w:pPr>
              <w:jc w:val="right"/>
            </w:pP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F81E46" w:rsidRPr="00F81E46" w:rsidRDefault="00F81E46" w:rsidP="00EA2D4F"/>
        </w:tc>
      </w:tr>
    </w:tbl>
    <w:p w:rsidR="000025B3" w:rsidRDefault="000025B3" w:rsidP="00EF6799"/>
    <w:tbl>
      <w:tblPr>
        <w:tblStyle w:val="a3"/>
        <w:tblW w:w="0" w:type="auto"/>
        <w:tblLook w:val="04A0"/>
      </w:tblPr>
      <w:tblGrid>
        <w:gridCol w:w="5495"/>
        <w:gridCol w:w="5495"/>
        <w:gridCol w:w="5496"/>
      </w:tblGrid>
      <w:tr w:rsidR="00EA2D4F" w:rsidTr="00EF679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EA2D4F" w:rsidRDefault="00EA2D4F" w:rsidP="00EF6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2D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Советы родителям:</w:t>
            </w:r>
          </w:p>
          <w:p w:rsidR="00EA2D4F" w:rsidRPr="00EA2D4F" w:rsidRDefault="00EA2D4F" w:rsidP="00EF6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2D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как помочь детям подготовиться к экзаменам.</w:t>
            </w:r>
          </w:p>
          <w:p w:rsidR="00EA2D4F" w:rsidRPr="00EA2D4F" w:rsidRDefault="00EA2D4F" w:rsidP="00EF67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Нас ждет ОГЭ, так будем же готовы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!</w:t>
            </w:r>
          </w:p>
          <w:p w:rsidR="00EA2D4F" w:rsidRDefault="00EA2D4F" w:rsidP="004F1E5B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Очень скоро у ваших детей важный период – экзамены.</w:t>
            </w:r>
          </w:p>
          <w:p w:rsidR="00EA2D4F" w:rsidRDefault="00EA2D4F" w:rsidP="004F1E5B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Им предстоит сдавать их в особой форме – в форме государственной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2D4F" w:rsidRPr="004F1E5B" w:rsidRDefault="00EA2D4F" w:rsidP="004F1E5B">
            <w:pPr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Наша задача - сдать ОГЭ,</w:t>
            </w:r>
          </w:p>
          <w:p w:rsidR="00EA2D4F" w:rsidRPr="00EA2D4F" w:rsidRDefault="00EA2D4F" w:rsidP="004F1E5B">
            <w:pPr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а хорошо сдать еще лучше!</w:t>
            </w:r>
          </w:p>
          <w:p w:rsidR="00EA2D4F" w:rsidRPr="00EA2D4F" w:rsidRDefault="00EA2D4F" w:rsidP="00EF6799">
            <w:pPr>
              <w:spacing w:after="20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Успешная сдача ОГЭ – это наша с вами общая задача, в решении которой и у семьи, и у школы есть свои зоны ответственности. Проблемы, св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занные с подготовкой к школьным экзаменам, во все времена имели особую эффективную знач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мость для учащихся, родителей и педагогов.</w:t>
            </w:r>
          </w:p>
          <w:p w:rsidR="00EA2D4F" w:rsidRPr="00EA2D4F" w:rsidRDefault="00EA2D4F" w:rsidP="00EF67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Почему они так волнуются?</w:t>
            </w:r>
          </w:p>
          <w:p w:rsidR="00EA2D4F" w:rsidRPr="00EA2D4F" w:rsidRDefault="00EA2D4F" w:rsidP="00EF6799">
            <w:pPr>
              <w:pStyle w:val="a6"/>
              <w:numPr>
                <w:ilvl w:val="0"/>
                <w:numId w:val="8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Сомнение в полноте и прочности знаний.</w:t>
            </w:r>
          </w:p>
          <w:p w:rsidR="00EA2D4F" w:rsidRPr="00EA2D4F" w:rsidRDefault="00EA2D4F" w:rsidP="00EF6799">
            <w:pPr>
              <w:pStyle w:val="a6"/>
              <w:numPr>
                <w:ilvl w:val="0"/>
                <w:numId w:val="8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Стресс незнакомой ситуации.</w:t>
            </w:r>
          </w:p>
          <w:p w:rsidR="00EA2D4F" w:rsidRPr="00EA2D4F" w:rsidRDefault="00EA2D4F" w:rsidP="00EF6799">
            <w:pPr>
              <w:pStyle w:val="a6"/>
              <w:numPr>
                <w:ilvl w:val="0"/>
                <w:numId w:val="8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Стресс ответственности перед родителями и школой.</w:t>
            </w:r>
          </w:p>
          <w:p w:rsidR="00EA2D4F" w:rsidRPr="00EA2D4F" w:rsidRDefault="00EA2D4F" w:rsidP="00EF6799">
            <w:pPr>
              <w:pStyle w:val="a6"/>
              <w:numPr>
                <w:ilvl w:val="0"/>
                <w:numId w:val="8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 xml:space="preserve">Сомнение в собственных способностях: в логическом мышлении, умении анализировать, 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концентрации и распределении внимания.</w:t>
            </w:r>
          </w:p>
          <w:p w:rsidR="00EA2D4F" w:rsidRPr="00EA2D4F" w:rsidRDefault="00EA2D4F" w:rsidP="00EF6799">
            <w:pPr>
              <w:pStyle w:val="a6"/>
              <w:numPr>
                <w:ilvl w:val="0"/>
                <w:numId w:val="8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Психофизические и личностные особенн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 xml:space="preserve">сти: тревожность, </w:t>
            </w:r>
            <w:proofErr w:type="spellStart"/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астеничность</w:t>
            </w:r>
            <w:proofErr w:type="spellEnd"/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, неуверенность в себе.</w:t>
            </w:r>
          </w:p>
          <w:p w:rsidR="00EA2D4F" w:rsidRPr="00EA2D4F" w:rsidRDefault="00EA2D4F" w:rsidP="00EF6799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4F" w:rsidRDefault="00EA2D4F" w:rsidP="00EF679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Чем Вы можете помочь своему ребенку в сложный период подготовки и сдачи ОГЭ?</w:t>
            </w:r>
          </w:p>
          <w:p w:rsidR="00EA2D4F" w:rsidRPr="00EA2D4F" w:rsidRDefault="00EA2D4F" w:rsidP="00EF6799">
            <w:pPr>
              <w:ind w:firstLine="28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Владением информации о процессе проведения экзамена.</w:t>
            </w:r>
          </w:p>
          <w:p w:rsidR="00EA2D4F" w:rsidRPr="00EA2D4F" w:rsidRDefault="00EA2D4F" w:rsidP="00EF6799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Пониманием и поддержкой, любовью и верой в его силы.</w:t>
            </w:r>
          </w:p>
          <w:p w:rsidR="00EA2D4F" w:rsidRPr="00EA2D4F" w:rsidRDefault="00EA2D4F" w:rsidP="00EF6799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Откажитесь от упреков, доверяйте ребе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ку.Если школьник хочет работать под музыку, не надо этому препятствовать, только договоритесь, чтобы это была музыка без слов.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EA2D4F" w:rsidRPr="00EA2D4F" w:rsidRDefault="00EA2D4F" w:rsidP="00EF6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2D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Чтобы помочь детям как можно лучше </w:t>
            </w:r>
          </w:p>
          <w:p w:rsidR="00EA2D4F" w:rsidRPr="00EA2D4F" w:rsidRDefault="00EA2D4F" w:rsidP="00EF67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2D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подготовиться к экзаменам, </w:t>
            </w:r>
          </w:p>
          <w:p w:rsidR="00EA2D4F" w:rsidRPr="00EA2D4F" w:rsidRDefault="00EA2D4F" w:rsidP="00EF6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2D4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попробуйте выполнить несколько советов:</w:t>
            </w:r>
          </w:p>
          <w:p w:rsidR="00EA2D4F" w:rsidRPr="00EA2D4F" w:rsidRDefault="00EA2D4F" w:rsidP="00EF6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4F" w:rsidRPr="00EA2D4F" w:rsidRDefault="00EA2D4F" w:rsidP="00EF6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ab/>
              <w:t>Не тревожьтесь о количестве баллов, кот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      </w:r>
          </w:p>
          <w:p w:rsidR="00EA2D4F" w:rsidRPr="00EA2D4F" w:rsidRDefault="00EA2D4F" w:rsidP="00EF6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ab/>
              <w:t>Не повышайте тревожность ребенка нак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нуне экзаменов - это может отрицательно сказат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ся на результате тестирования. Ребенку всегда п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редается волнение родителей, и если взрослые в ответственный момент могут справиться со сво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ми эмоциями, то ребенок в силу возрастных ос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бенностей может эмоционально "сорваться".</w:t>
            </w:r>
          </w:p>
          <w:p w:rsidR="00EA2D4F" w:rsidRPr="00EA2D4F" w:rsidRDefault="00EA2D4F" w:rsidP="00EF6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ab/>
              <w:t>Подбадривайте детей, хвалите их за то, что они делают хорошо.</w:t>
            </w:r>
          </w:p>
          <w:p w:rsidR="00EA2D4F" w:rsidRPr="00EA2D4F" w:rsidRDefault="00EA2D4F" w:rsidP="00EF6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ab/>
              <w:t>Повышайте их уверенность в себе, так как чем больше ребенок боится неудачи, тем более в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роятности допущения ошибок.</w:t>
            </w:r>
          </w:p>
          <w:p w:rsidR="00EA2D4F" w:rsidRPr="00EA2D4F" w:rsidRDefault="00EA2D4F" w:rsidP="00EF6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ab/>
              <w:t>Наблюдайте за самочувствием ребенка, н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кто, кроме Вас, не сможет вовремя заметить и пр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дотвратить ухудшение состояние ребенка, связа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ное с переутомлением.</w:t>
            </w:r>
          </w:p>
          <w:p w:rsidR="00EA2D4F" w:rsidRPr="00EA2D4F" w:rsidRDefault="00EA2D4F" w:rsidP="00EF6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ab/>
              <w:t>Контролируйте режим подготовки ребенка, не допускайте перегрузок, объясните ему, что он обязательно должен чередовать занятия с отд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хом.</w:t>
            </w:r>
          </w:p>
          <w:p w:rsidR="00EA2D4F" w:rsidRPr="00EA2D4F" w:rsidRDefault="00EA2D4F" w:rsidP="00EF6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ab/>
              <w:t>Обеспечьте дома удобное место для зан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тий, проследите, чтобы никто из домашних не м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шал.</w:t>
            </w:r>
          </w:p>
          <w:p w:rsidR="00EA2D4F" w:rsidRPr="00EA2D4F" w:rsidRDefault="00EA2D4F" w:rsidP="00EF6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ab/>
      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EA2D4F" w:rsidRPr="00EA2D4F" w:rsidRDefault="00EA2D4F" w:rsidP="00EF6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ab/>
              <w:t>Помогите детям распределить темы подг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товки по дням.</w:t>
            </w:r>
          </w:p>
          <w:p w:rsidR="00EA2D4F" w:rsidRPr="00EA2D4F" w:rsidRDefault="00EA2D4F" w:rsidP="00EF6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ab/>
              <w:t>Ознакомьте ребенка с методикой подгото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ки к экзаменам. Не имеет смысла зазубривать весь фактический материал, достаточно просмотреть ключевые моменты и уловить смысл и логику м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териала. Очень полезно делать краткие схематич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ские выписки и таблицы, упорядочивая изучаемый материал по плану. Если он не умеет, покажите ему, как это делается на практике. Основные фо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мулы и определения можно выписать, распечатать на листах и повесить над письменным столом, над кроватью, в столовой и т.д.</w:t>
            </w:r>
          </w:p>
          <w:p w:rsidR="00EA2D4F" w:rsidRPr="00EA2D4F" w:rsidRDefault="00EA2D4F" w:rsidP="00EF6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Подготовьте различные варианты тестовых заданий по предмету (сейчас существует множес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во различных сборников, сайтов тестовых зад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ний). Большое значение имеет тренаж ребенка именно по тестированию, ведь эта форма отлич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ется от привычных ему письменных и устных э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заменов.</w:t>
            </w:r>
          </w:p>
          <w:p w:rsidR="00EA2D4F" w:rsidRPr="00EA2D4F" w:rsidRDefault="00EA2D4F" w:rsidP="00EF6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Заранее во время тренировки по тестовым заданиям приучайте ребенка ориентироваться во времени и уметь его распределять. Тогда у ребенка 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будет навык умения концентрироваться на прот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жении всего тестирования, что придаст ему сп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 xml:space="preserve">койствие и снимет излишнюю тревожность. </w:t>
            </w:r>
          </w:p>
          <w:p w:rsidR="00EA2D4F" w:rsidRPr="00EA2D4F" w:rsidRDefault="00EA2D4F" w:rsidP="00EF6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EA2D4F">
              <w:rPr>
                <w:rFonts w:ascii="Times New Roman" w:hAnsi="Times New Roman" w:cs="Times New Roman"/>
                <w:sz w:val="24"/>
                <w:szCs w:val="24"/>
              </w:rPr>
              <w:tab/>
              <w:t>Накануне экзамена обеспечьте ребенку полноценный отдых, он должен отдохнуть и как следует выспаться.</w:t>
            </w:r>
          </w:p>
          <w:p w:rsidR="00EA2D4F" w:rsidRDefault="00EA2D4F" w:rsidP="00EF6799"/>
          <w:p w:rsidR="00EA2D4F" w:rsidRDefault="00EA2D4F" w:rsidP="00EF6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b/>
                <w:sz w:val="24"/>
                <w:szCs w:val="24"/>
              </w:rPr>
              <w:t>Уважаемые папы и мамы!</w:t>
            </w:r>
          </w:p>
          <w:p w:rsidR="00EA2D4F" w:rsidRPr="00EA2D4F" w:rsidRDefault="00EA2D4F" w:rsidP="00EF6799">
            <w:pPr>
              <w:ind w:firstLine="3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D4F">
              <w:rPr>
                <w:rFonts w:ascii="Times New Roman" w:hAnsi="Times New Roman" w:cs="Times New Roman"/>
                <w:b/>
                <w:sz w:val="24"/>
                <w:szCs w:val="24"/>
              </w:rPr>
              <w:t>Неверно думать, что если у вас нет матем</w:t>
            </w:r>
            <w:r w:rsidRPr="00EA2D4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A2D4F">
              <w:rPr>
                <w:rFonts w:ascii="Times New Roman" w:hAnsi="Times New Roman" w:cs="Times New Roman"/>
                <w:b/>
                <w:sz w:val="24"/>
                <w:szCs w:val="24"/>
              </w:rPr>
              <w:t>тического образования, то вы ничем не сможете помочь своему сыну или дочери подготовиться к ОГЭ. Вы всегда можете помочь, в первую очередь, организацией самоподготовки, пон</w:t>
            </w:r>
            <w:r w:rsidRPr="00EA2D4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A2D4F">
              <w:rPr>
                <w:rFonts w:ascii="Times New Roman" w:hAnsi="Times New Roman" w:cs="Times New Roman"/>
                <w:b/>
                <w:sz w:val="24"/>
                <w:szCs w:val="24"/>
              </w:rPr>
              <w:t>манием и поддержкой, любовью и верой!</w:t>
            </w:r>
          </w:p>
          <w:p w:rsidR="00EA2D4F" w:rsidRDefault="00EA2D4F" w:rsidP="00EF6799"/>
        </w:tc>
      </w:tr>
    </w:tbl>
    <w:p w:rsidR="00EA2D4F" w:rsidRPr="0041096F" w:rsidRDefault="00EA2D4F">
      <w:pPr>
        <w:rPr>
          <w:sz w:val="16"/>
          <w:szCs w:val="16"/>
        </w:rPr>
      </w:pPr>
    </w:p>
    <w:sectPr w:rsidR="00EA2D4F" w:rsidRPr="0041096F" w:rsidSect="00FD47B2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3CB0"/>
    <w:multiLevelType w:val="hybridMultilevel"/>
    <w:tmpl w:val="D7125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4D0E5E"/>
    <w:multiLevelType w:val="hybridMultilevel"/>
    <w:tmpl w:val="A0AA0520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14593D46"/>
    <w:multiLevelType w:val="hybridMultilevel"/>
    <w:tmpl w:val="BCF493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420ACD"/>
    <w:multiLevelType w:val="hybridMultilevel"/>
    <w:tmpl w:val="9E383F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9550D0"/>
    <w:multiLevelType w:val="hybridMultilevel"/>
    <w:tmpl w:val="6B1A3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97073C"/>
    <w:multiLevelType w:val="hybridMultilevel"/>
    <w:tmpl w:val="BF98E1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D493484"/>
    <w:multiLevelType w:val="hybridMultilevel"/>
    <w:tmpl w:val="BD68C5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F706B"/>
    <w:multiLevelType w:val="hybridMultilevel"/>
    <w:tmpl w:val="F4C01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A2FD8"/>
    <w:multiLevelType w:val="hybridMultilevel"/>
    <w:tmpl w:val="6F9C48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265C4C"/>
    <w:multiLevelType w:val="hybridMultilevel"/>
    <w:tmpl w:val="0F905C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43E7C"/>
    <w:rsid w:val="000025B3"/>
    <w:rsid w:val="000E3F6C"/>
    <w:rsid w:val="000E57A5"/>
    <w:rsid w:val="001357B7"/>
    <w:rsid w:val="0030435A"/>
    <w:rsid w:val="003D6982"/>
    <w:rsid w:val="0041096F"/>
    <w:rsid w:val="00411DEF"/>
    <w:rsid w:val="00436E69"/>
    <w:rsid w:val="004F05CA"/>
    <w:rsid w:val="004F1E5B"/>
    <w:rsid w:val="0053293A"/>
    <w:rsid w:val="00651910"/>
    <w:rsid w:val="006A4B03"/>
    <w:rsid w:val="006C0FAC"/>
    <w:rsid w:val="0081089F"/>
    <w:rsid w:val="00822C17"/>
    <w:rsid w:val="009B77C4"/>
    <w:rsid w:val="00A43E7C"/>
    <w:rsid w:val="00B132DC"/>
    <w:rsid w:val="00B96D4E"/>
    <w:rsid w:val="00C63CEE"/>
    <w:rsid w:val="00CB5380"/>
    <w:rsid w:val="00D55DEC"/>
    <w:rsid w:val="00DD141C"/>
    <w:rsid w:val="00DE3B8F"/>
    <w:rsid w:val="00E06622"/>
    <w:rsid w:val="00EA2D4F"/>
    <w:rsid w:val="00ED181F"/>
    <w:rsid w:val="00EF6799"/>
    <w:rsid w:val="00F81E46"/>
    <w:rsid w:val="00FD4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7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3CE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E3F6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E3F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blizko.ru/naiti/kyda_poiti_ychits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ekolledzhi.ru/kolledzh%20/city/ekaterinburg/class/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Psiholog1</dc:creator>
  <cp:keywords/>
  <dc:description/>
  <cp:lastModifiedBy>1</cp:lastModifiedBy>
  <cp:revision>6</cp:revision>
  <cp:lastPrinted>2018-01-15T13:46:00Z</cp:lastPrinted>
  <dcterms:created xsi:type="dcterms:W3CDTF">2022-02-28T17:03:00Z</dcterms:created>
  <dcterms:modified xsi:type="dcterms:W3CDTF">2023-01-27T04:31:00Z</dcterms:modified>
</cp:coreProperties>
</file>